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 BAILA MORENA **********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ADESSO CREDO NEI MIRACOLI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 QUESTA NOTTE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TEQUILA BOOM </w:t>
      </w:r>
      <w:proofErr w:type="spellStart"/>
      <w:r>
        <w:rPr>
          <w:rFonts w:ascii="Tahoma" w:hAnsi="Tahoma" w:cs="Tahoma"/>
          <w:sz w:val="16"/>
          <w:szCs w:val="16"/>
        </w:rPr>
        <w:t>BOOM</w:t>
      </w:r>
      <w:proofErr w:type="spellEnd"/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SEI COSA SEXY COSA, SEXY THING,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HO MESSO GLI OCCHI ADDOSSO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LO SAI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DEVI AVERE UN CAOS DENTRO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X FAR FIORIRE UNA STELLA CHE BALLA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INFERNO E PARADISO DENTRO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LUNA È UN SOLE GUARDA COME BRILLA</w:t>
      </w: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 xml:space="preserve">BABY THE NIGHT IS ON FIRE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SIAMO FIAMME NEL CIELO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LAMPI IN MEZZO AL BUIO</w:t>
      </w: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 xml:space="preserve">WHAT YOU SAY </w:t>
      </w: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 xml:space="preserve">BAILA, BAILA MORENA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SOTTO QUESTA LUNA PIENA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UNDER THE MOONLIGHT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UNDER THE MOONLIGHT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VAI CHICA VAI COCCA 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SA COCCA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QUESTA SERA QUALCHE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COSA TI TOCCA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 UN CUORE D'ORO SAI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IL CUORE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SANTO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X COSÌ POCO ME LA MERITO TANTO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 xml:space="preserve">BABY THE NIGHT IS ON FIRE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SIAMO FIAMME NEL CIELO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SCANDALO NEL BUIO</w:t>
      </w: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>WHAT YOU SAY</w:t>
      </w: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 xml:space="preserve">BAILA, BAILA MORENA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SOTTO QUESTA LUNA PIENA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UNDER THE MOONLIGHT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BAILA,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UNDER THE MOONLIGHT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SOTTO QUESTA LUNA PIENA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BAILA MORENA</w:t>
      </w: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 xml:space="preserve">YEAH YEAH YEAH </w:t>
      </w: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>*** ( INSTRUMENTAL ) ***</w:t>
      </w: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 xml:space="preserve">YOU GOT ME HURTIN' SO BAD, SO BAD </w:t>
      </w: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 xml:space="preserve">I GOT TO HAVE IT, SO BAD , </w:t>
      </w: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 xml:space="preserve">WHAT YOU SAY </w:t>
      </w:r>
    </w:p>
    <w:p w:rsidR="00276670" w:rsidRP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276670">
        <w:rPr>
          <w:rFonts w:ascii="Tahoma" w:hAnsi="Tahoma" w:cs="Tahoma"/>
          <w:sz w:val="16"/>
          <w:szCs w:val="16"/>
          <w:lang w:val="en-US"/>
        </w:rPr>
        <w:t xml:space="preserve">BAILA, BAILA MORENA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SOTTO QUESTA LUNA PIENA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UNDER THE MOONLIGHT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DAILA, UNDER THE MOONLIGHT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SOTTO QUESTA LUNA PIENA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DAILA MORENA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SOTTO QUESTA LUNA PIENA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SOTTO QUESTA LUNA PIENA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SOTTO QUESTA LUNA PIENA 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UNDER THE MOONLIGHT</w:t>
      </w:r>
    </w:p>
    <w:p w:rsidR="008C757F" w:rsidRPr="00276670" w:rsidRDefault="008C757F" w:rsidP="00276670">
      <w:pPr>
        <w:rPr>
          <w:szCs w:val="17"/>
        </w:rPr>
      </w:pPr>
    </w:p>
    <w:sectPr w:rsidR="008C757F" w:rsidRPr="00276670" w:rsidSect="00A35A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04369"/>
    <w:rsid w:val="001B4E44"/>
    <w:rsid w:val="00276670"/>
    <w:rsid w:val="00397DDA"/>
    <w:rsid w:val="0050416C"/>
    <w:rsid w:val="00537A3A"/>
    <w:rsid w:val="0071393F"/>
    <w:rsid w:val="008C757F"/>
    <w:rsid w:val="00975405"/>
    <w:rsid w:val="009E26DD"/>
    <w:rsid w:val="00A219A2"/>
    <w:rsid w:val="00B449DA"/>
    <w:rsid w:val="00E42F0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1BCCA-8BA7-438D-B7E3-24EE2DA0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6</cp:revision>
  <dcterms:created xsi:type="dcterms:W3CDTF">2016-09-12T17:47:00Z</dcterms:created>
  <dcterms:modified xsi:type="dcterms:W3CDTF">2016-10-15T07:40:00Z</dcterms:modified>
</cp:coreProperties>
</file>